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37" w:rsidRDefault="00C07437" w:rsidP="00C07437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ГАЗЕТА АДМИНИСТРАЦИИ ВАРМАЗЕЙСКОГО СЕЛЬСКОГО ПОСЕЛЕНИЯ</w:t>
      </w:r>
    </w:p>
    <w:p w:rsidR="00C07437" w:rsidRDefault="00C07437" w:rsidP="00C07437">
      <w:pPr>
        <w:widowControl w:val="0"/>
        <w:suppressAutoHyphens/>
        <w:spacing w:after="283" w:line="240" w:lineRule="auto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БОЛЬШЕИГНАТОВСКОГО МУНИЦИПАЛЬНОГО РАЙОНА РЕСПУБЛИКИ МОРДОВИЯ</w:t>
      </w:r>
    </w:p>
    <w:p w:rsidR="00C07437" w:rsidRDefault="00C07437" w:rsidP="00C07437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Издаётся с 16 ноября 2005 года</w:t>
      </w:r>
    </w:p>
    <w:p w:rsidR="00C07437" w:rsidRDefault="00C07437" w:rsidP="00C07437">
      <w:pPr>
        <w:widowControl w:val="0"/>
        <w:suppressAutoHyphens/>
        <w:spacing w:after="283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         </w:t>
      </w:r>
    </w:p>
    <w:p w:rsidR="00C07437" w:rsidRDefault="00C07437" w:rsidP="00C07437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ab/>
      </w:r>
      <w:r w:rsidR="0036182B">
        <w:rPr>
          <w:rFonts w:ascii="Times New Roman" w:eastAsia="Times New Roman" w:hAnsi="Times New Roman"/>
          <w:b/>
          <w:sz w:val="24"/>
          <w:szCs w:val="28"/>
        </w:rPr>
        <w:t>18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августа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Arial" w:eastAsia="Times New Roman" w:hAnsi="Arial"/>
          <w:b/>
          <w:sz w:val="24"/>
          <w:szCs w:val="24"/>
        </w:rPr>
        <w:t>2023  года  №2</w:t>
      </w:r>
      <w:r w:rsidR="0036182B">
        <w:rPr>
          <w:rFonts w:ascii="Arial" w:eastAsia="Times New Roman" w:hAnsi="Arial"/>
          <w:b/>
          <w:sz w:val="24"/>
          <w:szCs w:val="24"/>
        </w:rPr>
        <w:t>5</w:t>
      </w:r>
      <w:r>
        <w:rPr>
          <w:rFonts w:ascii="Arial" w:eastAsia="Times New Roman" w:hAnsi="Arial"/>
          <w:b/>
          <w:sz w:val="24"/>
          <w:szCs w:val="24"/>
        </w:rPr>
        <w:tab/>
      </w:r>
    </w:p>
    <w:p w:rsidR="00C07437" w:rsidRDefault="00C07437" w:rsidP="00C07437">
      <w:pPr>
        <w:widowControl w:val="0"/>
        <w:suppressAutoHyphens/>
        <w:spacing w:after="283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499F24" wp14:editId="436AE046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37" w:rsidRDefault="00C07437" w:rsidP="00C07437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А.Р.Рабина</w:t>
      </w:r>
      <w:proofErr w:type="spellEnd"/>
    </w:p>
    <w:p w:rsidR="00C07437" w:rsidRDefault="00C07437" w:rsidP="00C07437">
      <w:r>
        <w:rPr>
          <w:rFonts w:ascii="Times New Roman" w:eastAsia="Times New Roman" w:hAnsi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/>
          <w:sz w:val="20"/>
          <w:szCs w:val="24"/>
        </w:rPr>
        <w:t> </w:t>
      </w:r>
    </w:p>
    <w:p w:rsidR="00C07437" w:rsidRDefault="00C07437" w:rsidP="00C07437"/>
    <w:p w:rsidR="00A227CA" w:rsidRDefault="00A227CA" w:rsidP="00A227C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lastRenderedPageBreak/>
        <w:t xml:space="preserve">Администрация  </w:t>
      </w:r>
      <w:proofErr w:type="spellStart"/>
      <w:r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 муниципального района</w:t>
      </w:r>
    </w:p>
    <w:p w:rsidR="00A227CA" w:rsidRDefault="00A227CA" w:rsidP="00A227C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Республики  Мордовия</w:t>
      </w:r>
    </w:p>
    <w:p w:rsidR="00A227CA" w:rsidRDefault="00A227CA" w:rsidP="00A227C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A227CA" w:rsidRDefault="00A227CA" w:rsidP="00A227C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A227CA" w:rsidRDefault="00A227CA" w:rsidP="00A227C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ПОСТАНОВЛЕНИЕ</w:t>
      </w:r>
    </w:p>
    <w:p w:rsidR="00A227CA" w:rsidRDefault="00A227CA" w:rsidP="00A227C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A227CA" w:rsidRDefault="00A227CA" w:rsidP="00A227C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rPr>
          <w:rFonts w:ascii="Times New Roman" w:eastAsia="Times New Roman" w:hAnsi="Times New Roman"/>
          <w:b/>
          <w:spacing w:val="8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18 августа  2023 г.                                                                              №55</w:t>
      </w:r>
      <w:r>
        <w:rPr>
          <w:rFonts w:ascii="Times New Roman" w:eastAsia="Times New Roman" w:hAnsi="Times New Roman"/>
          <w:spacing w:val="8"/>
          <w:kern w:val="2"/>
          <w:sz w:val="28"/>
          <w:szCs w:val="28"/>
          <w:lang w:eastAsia="ar-SA"/>
        </w:rPr>
        <w:t xml:space="preserve">                                                          </w:t>
      </w:r>
    </w:p>
    <w:p w:rsid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A227CA" w:rsidRDefault="00A227CA" w:rsidP="00A227CA">
      <w:pPr>
        <w:tabs>
          <w:tab w:val="left" w:pos="3945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Вармазейка</w:t>
      </w:r>
      <w:proofErr w:type="spellEnd"/>
    </w:p>
    <w:p w:rsidR="00A227CA" w:rsidRDefault="00A227CA" w:rsidP="00A227CA">
      <w:pPr>
        <w:tabs>
          <w:tab w:val="left" w:pos="3945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A227CA" w:rsidRDefault="00A227CA" w:rsidP="00A227CA">
      <w:pPr>
        <w:tabs>
          <w:tab w:val="left" w:pos="394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О присвоении адреса </w:t>
      </w:r>
    </w:p>
    <w:p w:rsidR="00A227CA" w:rsidRDefault="00A227CA" w:rsidP="00A227C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</w:t>
      </w:r>
      <w:hyperlink r:id="rId7" w:history="1">
        <w:r>
          <w:rPr>
            <w:rStyle w:val="a6"/>
            <w:rFonts w:ascii="Times New Roman" w:eastAsia="Times New Roman" w:hAnsi="Times New Roman"/>
            <w:kern w:val="2"/>
            <w:sz w:val="28"/>
            <w:szCs w:val="28"/>
            <w:lang w:eastAsia="ar-SA"/>
          </w:rPr>
          <w:t>«Об общих принципах организации местного самоуправления в Российской Федерации»</w:t>
        </w:r>
      </w:hyperlink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руководствуясь Уставом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от  03.07.2023.№42 «Об утверждении Административного регламента предоставления  Администрацией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муниципального района муниципальной услуги «Присвоение адреса объекту адресации, изменение и аннулирование такого адреса»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ПОСТАНОВЛЯЕТ:</w:t>
      </w:r>
    </w:p>
    <w:p w:rsidR="00A227CA" w:rsidRDefault="00A227CA" w:rsidP="00A227C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A227CA" w:rsidRDefault="00A227CA" w:rsidP="00A227C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Присвоить жилому дому общей площадью 42,9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., год постройки -1970,  кадастровый номер 13:05:0103001:350 адрес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Российская Федерация, Республика Мордовия,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Большеигнатовский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Вармазейское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сельское поселение, село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Вармазейка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ул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ооперативная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дом 36</w:t>
      </w:r>
    </w:p>
    <w:p w:rsidR="00A227CA" w:rsidRDefault="00A227CA" w:rsidP="00A227C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Присвоить земельному участку с кадастровым номером 13:05:0103001:96, адрес: Российская Федерация, Республика Мордовия,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Большеигнатовский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Вармазейское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сельское поселение, село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Вармазейка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ул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ооперативная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земельный участок 36.</w:t>
      </w:r>
    </w:p>
    <w:p w:rsidR="00A227CA" w:rsidRDefault="00A227CA" w:rsidP="00A227C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3.  Постановление вступает в силу со дня его подписания.</w:t>
      </w:r>
    </w:p>
    <w:p w:rsidR="00A227CA" w:rsidRDefault="00A227CA" w:rsidP="00A227C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A227CA" w:rsidRDefault="00A227CA" w:rsidP="00A227C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Глава сельского поселения                                                         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А.Р.Рабина</w:t>
      </w:r>
      <w:proofErr w:type="spellEnd"/>
    </w:p>
    <w:p w:rsid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A227CA" w:rsidRDefault="00A227CA" w:rsidP="00A227CA"/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                 </w:t>
      </w:r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   </w:t>
      </w:r>
      <w:proofErr w:type="spellStart"/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сельского   поселения </w:t>
      </w: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>Большеигнатовского</w:t>
      </w:r>
      <w:proofErr w:type="spellEnd"/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муниципального района</w:t>
      </w: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    Мордовия</w:t>
      </w: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 w:rsidRPr="00A227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A227C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РАСПОРЯЖЕНИЕ</w:t>
      </w: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227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18.08.2023 г.                                                                                                        № 16</w:t>
      </w: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 w:rsidRPr="00A227CA">
        <w:rPr>
          <w:rFonts w:ascii="Times New Roman" w:eastAsia="Times New Roman" w:hAnsi="Times New Roman"/>
          <w:bCs/>
          <w:sz w:val="24"/>
          <w:szCs w:val="24"/>
          <w:lang w:eastAsia="ar-SA"/>
        </w:rPr>
        <w:t>с</w:t>
      </w:r>
      <w:proofErr w:type="gramStart"/>
      <w:r w:rsidRPr="00A227CA">
        <w:rPr>
          <w:rFonts w:ascii="Times New Roman" w:eastAsia="Times New Roman" w:hAnsi="Times New Roman"/>
          <w:bCs/>
          <w:sz w:val="24"/>
          <w:szCs w:val="24"/>
          <w:lang w:eastAsia="ar-SA"/>
        </w:rPr>
        <w:t>.В</w:t>
      </w:r>
      <w:proofErr w:type="gramEnd"/>
      <w:r w:rsidRPr="00A227CA">
        <w:rPr>
          <w:rFonts w:ascii="Times New Roman" w:eastAsia="Times New Roman" w:hAnsi="Times New Roman"/>
          <w:bCs/>
          <w:sz w:val="24"/>
          <w:szCs w:val="24"/>
          <w:lang w:eastAsia="ar-SA"/>
        </w:rPr>
        <w:t>армазейка</w:t>
      </w:r>
      <w:proofErr w:type="spellEnd"/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27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принятии в муниципальную собственность, и закрепить  в муниципальную казну  </w:t>
      </w:r>
      <w:proofErr w:type="spellStart"/>
      <w:r w:rsidRPr="00A227CA">
        <w:rPr>
          <w:rFonts w:ascii="Times New Roman" w:eastAsia="Times New Roman" w:hAnsi="Times New Roman"/>
          <w:b/>
          <w:sz w:val="24"/>
          <w:szCs w:val="24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сельского поселения объекты недвижимого имущества             (земельного участка)</w:t>
      </w: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Руководствуясь пунктам 3, части 1 статьи 14 Федерального закона Российской Федерации от 06 октября  2003 года №131-ФЗ «Об  общих принципах организации местного  самоуправления в Российской Федерации</w:t>
      </w:r>
      <w:proofErr w:type="gram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Положением об управлении  муниципальной собственностью, утвержденным решением  Совета    депутатов   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  сельского      поселения от 14 апреля 2017 года №25.</w:t>
      </w: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227CA" w:rsidRPr="00A227CA" w:rsidRDefault="00A227CA" w:rsidP="00A227C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Принять  объекты  недвижимого имущества (земельные участки) в муниципальную собственность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 согласно приложению к настоящему распоряжению.</w:t>
      </w:r>
    </w:p>
    <w:p w:rsidR="00A227CA" w:rsidRPr="00A227CA" w:rsidRDefault="00A227CA" w:rsidP="00A227C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Закрепить  объекты  недвижимого имущества (земельные участки) указанные в приложении к настоящему распоряжению, в муниципальную казну  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поселения.</w:t>
      </w:r>
    </w:p>
    <w:p w:rsidR="00A227CA" w:rsidRPr="00A227CA" w:rsidRDefault="00A227CA" w:rsidP="00A227C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Контроль  за</w:t>
      </w:r>
      <w:proofErr w:type="gram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 настоящего распоряжения оставляю за собой. </w:t>
      </w: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 сельского  поселения                                        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А.Р.Рабина</w:t>
      </w:r>
      <w:proofErr w:type="spellEnd"/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227CA" w:rsidRPr="00A227CA" w:rsidRDefault="00A227CA" w:rsidP="00A227CA">
      <w:pPr>
        <w:rPr>
          <w:rFonts w:asciiTheme="minorHAnsi" w:eastAsiaTheme="minorHAnsi" w:hAnsiTheme="minorHAnsi" w:cstheme="minorBidi"/>
        </w:rPr>
      </w:pPr>
    </w:p>
    <w:p w:rsidR="00A227CA" w:rsidRPr="00A227CA" w:rsidRDefault="00A227CA" w:rsidP="00A227CA">
      <w:pPr>
        <w:rPr>
          <w:rFonts w:asciiTheme="minorHAnsi" w:eastAsiaTheme="minorHAnsi" w:hAnsiTheme="minorHAnsi" w:cstheme="minorBidi"/>
        </w:rPr>
      </w:pPr>
    </w:p>
    <w:p w:rsidR="00A227CA" w:rsidRPr="00A227CA" w:rsidRDefault="00A227CA" w:rsidP="00A227CA">
      <w:pPr>
        <w:rPr>
          <w:rFonts w:asciiTheme="minorHAnsi" w:eastAsiaTheme="minorHAnsi" w:hAnsiTheme="minorHAnsi" w:cstheme="minorBidi"/>
        </w:rPr>
      </w:pPr>
    </w:p>
    <w:p w:rsidR="00A227CA" w:rsidRPr="00A227CA" w:rsidRDefault="00A227CA" w:rsidP="00A227CA">
      <w:pPr>
        <w:rPr>
          <w:rFonts w:asciiTheme="minorHAnsi" w:eastAsiaTheme="minorHAnsi" w:hAnsiTheme="minorHAnsi" w:cstheme="minorBidi"/>
        </w:rPr>
      </w:pPr>
    </w:p>
    <w:p w:rsidR="00A227CA" w:rsidRPr="00A227CA" w:rsidRDefault="00A227CA" w:rsidP="00A227CA">
      <w:pPr>
        <w:rPr>
          <w:rFonts w:asciiTheme="minorHAnsi" w:eastAsiaTheme="minorHAnsi" w:hAnsiTheme="minorHAnsi" w:cstheme="minorBidi"/>
        </w:rPr>
      </w:pPr>
    </w:p>
    <w:p w:rsidR="00A227CA" w:rsidRPr="00A227CA" w:rsidRDefault="00A227CA" w:rsidP="00A227CA">
      <w:pPr>
        <w:rPr>
          <w:rFonts w:asciiTheme="minorHAnsi" w:eastAsiaTheme="minorHAnsi" w:hAnsiTheme="minorHAnsi" w:cstheme="minorBidi"/>
        </w:rPr>
      </w:pPr>
    </w:p>
    <w:p w:rsidR="00A227CA" w:rsidRPr="00A227CA" w:rsidRDefault="00A227CA" w:rsidP="00A227C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A227CA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A227CA" w:rsidRPr="00A227CA" w:rsidRDefault="00A227CA" w:rsidP="00A227C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A227CA">
        <w:rPr>
          <w:rFonts w:ascii="Times New Roman" w:eastAsiaTheme="minorHAnsi" w:hAnsi="Times New Roman"/>
          <w:sz w:val="28"/>
          <w:szCs w:val="28"/>
        </w:rPr>
        <w:t xml:space="preserve">к распоряжению администрации </w:t>
      </w:r>
    </w:p>
    <w:p w:rsidR="00A227CA" w:rsidRPr="00A227CA" w:rsidRDefault="00A227CA" w:rsidP="00A227C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227CA">
        <w:rPr>
          <w:rFonts w:ascii="Times New Roman" w:eastAsiaTheme="minorHAnsi" w:hAnsi="Times New Roman"/>
          <w:sz w:val="28"/>
          <w:szCs w:val="28"/>
        </w:rPr>
        <w:t>Вармазейского</w:t>
      </w:r>
      <w:proofErr w:type="spellEnd"/>
      <w:r w:rsidRPr="00A227CA">
        <w:rPr>
          <w:rFonts w:ascii="Times New Roman" w:eastAsiaTheme="minorHAnsi" w:hAnsi="Times New Roman"/>
          <w:sz w:val="28"/>
          <w:szCs w:val="28"/>
        </w:rPr>
        <w:t xml:space="preserve">  сельского поселения</w:t>
      </w:r>
    </w:p>
    <w:p w:rsidR="00A227CA" w:rsidRPr="00A227CA" w:rsidRDefault="00A227CA" w:rsidP="00A227C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A227CA">
        <w:rPr>
          <w:rFonts w:ascii="Times New Roman" w:eastAsiaTheme="minorHAnsi" w:hAnsi="Times New Roman"/>
          <w:sz w:val="28"/>
          <w:szCs w:val="28"/>
        </w:rPr>
        <w:t>от 18 августа 2023г №16</w:t>
      </w:r>
    </w:p>
    <w:p w:rsidR="00A227CA" w:rsidRPr="00A227CA" w:rsidRDefault="00A227CA" w:rsidP="00A227C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A227CA" w:rsidRPr="00A227CA" w:rsidRDefault="00A227CA" w:rsidP="00A227CA">
      <w:pPr>
        <w:rPr>
          <w:rFonts w:ascii="Times New Roman" w:eastAsiaTheme="minorHAnsi" w:hAnsi="Times New Roman"/>
          <w:sz w:val="28"/>
          <w:szCs w:val="28"/>
        </w:rPr>
      </w:pPr>
    </w:p>
    <w:p w:rsidR="00A227CA" w:rsidRPr="00A227CA" w:rsidRDefault="00A227CA" w:rsidP="00A227CA">
      <w:pPr>
        <w:tabs>
          <w:tab w:val="left" w:pos="3915"/>
        </w:tabs>
        <w:rPr>
          <w:rFonts w:ascii="Times New Roman" w:eastAsiaTheme="minorHAnsi" w:hAnsi="Times New Roman"/>
          <w:sz w:val="28"/>
          <w:szCs w:val="28"/>
        </w:rPr>
      </w:pPr>
      <w:r w:rsidRPr="00A227CA">
        <w:rPr>
          <w:rFonts w:ascii="Times New Roman" w:eastAsiaTheme="minorHAnsi" w:hAnsi="Times New Roman"/>
          <w:sz w:val="28"/>
          <w:szCs w:val="28"/>
        </w:rPr>
        <w:tab/>
        <w:t>Перечень</w:t>
      </w:r>
    </w:p>
    <w:p w:rsidR="00A227CA" w:rsidRPr="00A227CA" w:rsidRDefault="00A227CA" w:rsidP="00A227CA">
      <w:pPr>
        <w:tabs>
          <w:tab w:val="left" w:pos="3915"/>
        </w:tabs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объектов  недвижимого имущества (земельные участки)</w:t>
      </w:r>
      <w:r w:rsidRPr="00A227CA">
        <w:rPr>
          <w:rFonts w:ascii="Times New Roman" w:eastAsiaTheme="minorHAnsi" w:hAnsi="Times New Roman"/>
          <w:sz w:val="28"/>
          <w:szCs w:val="28"/>
        </w:rPr>
        <w:t>, подлежащие принятию в муниципальную собственность</w:t>
      </w:r>
      <w:proofErr w:type="gramStart"/>
      <w:r w:rsidRPr="00A227CA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A227CA">
        <w:rPr>
          <w:rFonts w:ascii="Times New Roman" w:eastAsiaTheme="minorHAnsi" w:hAnsi="Times New Roman"/>
          <w:sz w:val="28"/>
          <w:szCs w:val="28"/>
        </w:rPr>
        <w:t xml:space="preserve"> закрепить объекты </w:t>
      </w: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недвижимого имущества (земельные участки)</w:t>
      </w:r>
      <w:r w:rsidRPr="00A227CA">
        <w:rPr>
          <w:rFonts w:ascii="Times New Roman" w:eastAsiaTheme="minorHAnsi" w:hAnsi="Times New Roman"/>
          <w:sz w:val="28"/>
          <w:szCs w:val="28"/>
        </w:rPr>
        <w:t xml:space="preserve">  в муниципальную казну   </w:t>
      </w:r>
      <w:proofErr w:type="spellStart"/>
      <w:r w:rsidRPr="00A227CA">
        <w:rPr>
          <w:rFonts w:ascii="Times New Roman" w:eastAsiaTheme="minorHAnsi" w:hAnsi="Times New Roman"/>
          <w:sz w:val="28"/>
          <w:szCs w:val="28"/>
        </w:rPr>
        <w:t>Вармазейского</w:t>
      </w:r>
      <w:proofErr w:type="spellEnd"/>
      <w:r w:rsidRPr="00A227CA">
        <w:rPr>
          <w:rFonts w:ascii="Times New Roman" w:eastAsiaTheme="minorHAnsi" w:hAnsi="Times New Roman"/>
          <w:sz w:val="28"/>
          <w:szCs w:val="28"/>
        </w:rPr>
        <w:t xml:space="preserve">  сельского поселения</w:t>
      </w:r>
    </w:p>
    <w:p w:rsidR="00A227CA" w:rsidRPr="00A227CA" w:rsidRDefault="00A227CA" w:rsidP="00A227CA">
      <w:pPr>
        <w:rPr>
          <w:rFonts w:ascii="Times New Roman" w:eastAsiaTheme="minorHAnsi" w:hAnsi="Times New Roman"/>
          <w:sz w:val="28"/>
          <w:szCs w:val="28"/>
        </w:rPr>
      </w:pPr>
    </w:p>
    <w:p w:rsidR="00A227CA" w:rsidRPr="00A227CA" w:rsidRDefault="00A227CA" w:rsidP="00A227CA">
      <w:pPr>
        <w:tabs>
          <w:tab w:val="left" w:pos="3675"/>
        </w:tabs>
        <w:rPr>
          <w:rFonts w:ascii="Times New Roman" w:eastAsiaTheme="minorHAnsi" w:hAnsi="Times New Roman"/>
          <w:sz w:val="28"/>
          <w:szCs w:val="28"/>
        </w:rPr>
      </w:pPr>
      <w:r w:rsidRPr="00A227CA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437"/>
        <w:gridCol w:w="3084"/>
      </w:tblGrid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Адрес места нахождение имущества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36кв.м.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д.17, по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ул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.Ц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ентральная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. Участок находится примерно в 15 м, по направлению на юго-запад от ориентира.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:Р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 д. Новое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Чамзино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 с кадастровым номером 13:05:0103002:228, Запись о государственной регистрации права от  11.09.2019года №13:05:0103002:228-13/066/2019-1, кадастровая стоимость 3479,76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858кв.м.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 в границах  участка Почтовый адрес ориентира: Республика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,Б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район,с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Вармазейка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, ул. Советская, д30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Земельный участок с кадастровым номером 13:05:0103001:121, Запись о государственной регистрации права от  09.02.2021года №13:05:0103001:121-</w:t>
            </w: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13/065/2021-1, кадастровая стоимость 77588,94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9654кв.м.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д.17 . Участок находится примерно в 180 м, по направлению на северо-восток от ориентира.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:Р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 д. Новое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Чамзино,ул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 Центральная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 с кадастровым номером 13:05:0103002:234, Запись о государственной регистрации права от  11.01.2019года №13:05:0103002:234-13/066/2019-1, кадастровая стоимость 763148,7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7775кв.м.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д.17 . Участок находится примерно в 250 м, по направлению на северо-запад от ориентира.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:Р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 д. Новое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Чамзино,ул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 Центральная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 с кадастровым номером 13:05:0103002:235, Запись о государственной регистрации права от  11.01.2019года №13:05:0103002:235-13/066/2019-1, кадастровая стоимость 614613,75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976кв.м.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д.17 . Участок находится примерно в 170 м, по направлению на юго-запад от ориентира. </w:t>
            </w: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:Р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 д. Новое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Чамзино,ул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 Центральная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Земельный участок с кадастровым номером 13:05:0103002:236, Запись о государственной регистрации права от  11.01.2019года №13:05:0103002:236-13/066/2019-1, кадастровая стоимость </w:t>
            </w: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77152,8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5341кв.м.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д.30 . Участок находится примерно в 490 м, по направлению на юго-запад от ориентира.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:Р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Вармазейка,ул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 Советская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 с кадастровым номером 13:05:0103001:425, Запись о государственной регистрации права от  10.11.2019года №13:05:0103001:425-13/066/2019-1, кадастровая стоимость 395020,36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306кв.м.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 в границах  участка Почтовый адрес ориентира: Республика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,Б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район,с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Вармазейка,подъезд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до администрации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Вармазейского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 с кадастровым номером 13:05:0103001:427, Запись о государственной регистрации права от  11.01.2019года №13:05:0103001:427-13/066/2019-1, кадастровая стоимость 22631,76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1474,41кв.м.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 в границах  участка Почтовый адрес ориентира: Республика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район,с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 Новое Качаево,ул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.Г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агарина,д.24.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 с кадастровым номером 13:05:0103001:118, Запись о государственной регистрации права от  27.05.2019года №13:05:0103001:118-13/066/2019-2, кадастровая стоимость 118070,75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земель:Земли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сельскохозяйственного  назначения, площадь 261000кв.м.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д.11 . Участок находится примерно в 300 м, по направлению на север от ориентира.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ориентира:Республика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Барахманы,ул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.П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ушкина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 с кадастровым номером 13:05:0208006:232, Запись о государственной регистрации права от  06.03.2019года №13:05:0208006:232-13/066/2019-2, кадастровая стоимость        665550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земель:Земли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9776кв.м.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 в границах  участка Почтовый адрес ориентира: Республика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,Б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район,с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. Новое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Качаево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 с кадастровым номером 13:05:0208001:462, Запись о государственной регистрации права от  10.12.2018года №13:05:0208001:462-13/066/2018-1, кадастровая стоимость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: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  906235,2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участок,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12565кв.м.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д.23 . Участок находится примерно в 990 м, по направлению на северо-запад от ориентира.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ориентира:Республика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 с. Новое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Качаево,ул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.Г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агарина</w:t>
            </w:r>
            <w:proofErr w:type="spellEnd"/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 с кадастровым номером 13:05:0208001:454, Запись о государственной регистрации права от  10.01.2019года №13:05:0208001:454-13/066/2019-1, кадастровая стоимость: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822881,85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участок,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6126кв.м.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</w:t>
            </w: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ориентира, расположенного за пределами участка. Ориентир д.23 . Участок находится примерно в 290 м, по направлению на северо-запад от ориентира.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ориентира:Республика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 с. Новое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Качаево,ул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.Г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агарина</w:t>
            </w:r>
            <w:proofErr w:type="spellEnd"/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Земельный участок с кадастровым номером 13:05:0208001:453, </w:t>
            </w: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Запись о государственной регистрации права от  11.01.2019года №13:05:0208001:453-13/066/2019-1, кадастровая стоимость: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401191,74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участок,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2095кв.м.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д.23 . Участок находится примерно в 460 м, по направлению на восток от ориентира.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ориентира:Республика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 с. Новое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Качаево,ул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.Г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агарина</w:t>
            </w:r>
            <w:proofErr w:type="spellEnd"/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 с кадастровым номером 13:05:0208001:455, Запись о государственной регистрации права от  11.01.2019года №13:05:0208001:455-13/066/2019-1, кадастровая стоимость: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137201,55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участок,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3549кв.м.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д.23 . Участок находится примерно в 390 м, по направлению на северо-восток  от ориентира.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ориентира:Республика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район, с. Новое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Качаево,ул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.Г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агарина</w:t>
            </w:r>
            <w:proofErr w:type="spellEnd"/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 с кадастровым номером 13:05:0208001:456, Запись о государственной регистрации права от  10.01.2019года №13:05:0208001:456-13/066/2019-1, кадастровая стоимость: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232424,01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</w:t>
            </w: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участок,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36кв.м.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Местоположение установлено относительно ориентира, расположенного за пределами участка. Ориентир д.30, Участок находится примерно в250м, по направлению на северо-запад от ориентира.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ориентира:Республика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район,с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Вармазейка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ул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.С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оветская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Земельный участок с </w:t>
            </w: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кадастровым номером 13:05:0103001:432, Запись о государственной регистрации права от  11.01.2019года №13:05:0103001:432-13/066/2019-2, кадастровая стоимость 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349904,76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участок,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7202кв.м.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д.30,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ул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Советская, Участок находится примерно в 1140м, по направлению на юго-запад от ориентира.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ориентира:Республика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район,с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Вармазейка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ул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.С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оветская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 с кадастровым номером 13:05:0103001:561, Запись о государственной регистрации права от  15.10.2021года №13:05:0103001:561-13/065/2021-1, кадастровая стоимость 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532659,92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rPr>
          <w:trHeight w:val="2399"/>
        </w:trPr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участок,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7391кв.м.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д.17, </w:t>
            </w:r>
            <w:proofErr w:type="spellStart"/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Центральная, д. Новое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Чамзино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. Участок находится примерно в270м, по направлению на юг от ориентира. Почтовый адрес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ориентира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:Р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еспублика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Земельный участок с кадастровым номером 13:05:0103003:409, Запись о государственной регистрации права от  11.01.2019года №13:05:0103003:409-13/066/2019-2, кадастровая стоимость </w:t>
            </w:r>
          </w:p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16038,47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rPr>
          <w:trHeight w:val="3781"/>
        </w:trPr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участок, 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4236.15кв.м.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 в границах  участка Почтовый адрес ориентира: Республика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Мордовия,Большеигнатовский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район,с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.Н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овое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Качаево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ул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Гагарина,23.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 с кадастровым номером 13:05:0208001:116, Запись о государственной регистрации права от  27.05.2019года №13:05:0208001:116-13/066/2019-2, кадастровая стоимость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: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     339230,89руб</w:t>
            </w:r>
          </w:p>
        </w:tc>
      </w:tr>
      <w:tr w:rsidR="00A227CA" w:rsidRPr="00A227CA" w:rsidTr="009513CB">
        <w:trPr>
          <w:trHeight w:val="3982"/>
        </w:trPr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участок, 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6585кв.м.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 в границах  участка Почтовый адрес ориентира: Республика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,Б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район,Вармазейское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сельское поселение.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 с кадастровым номером 13:05:0103003:418, Запись о государственной регистрации права от  10.01.2019года №13:05:0103003:418-13/066/2019-2, кадастровая стоимость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: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     592,65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227CA" w:rsidRPr="00A227CA" w:rsidTr="009513CB">
        <w:tc>
          <w:tcPr>
            <w:tcW w:w="67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участок, категория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:З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емли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населенных пунктов, площадь 8358кв.м.</w:t>
            </w:r>
          </w:p>
        </w:tc>
        <w:tc>
          <w:tcPr>
            <w:tcW w:w="3437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Республика 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Местоположение установлено относительно ориентира, расположенного  в границах  участка Почтовый адрес ориентира: Республика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Мордовия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,Б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ольшеигнатовский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район,Вармазейское</w:t>
            </w:r>
            <w:proofErr w:type="spell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сельское поселение.</w:t>
            </w:r>
          </w:p>
        </w:tc>
        <w:tc>
          <w:tcPr>
            <w:tcW w:w="3084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 с кадастровым номером 13:05:0103003:419, Запись о государственной регистрации права от  11.01.2019года №13:05:0103003:419-13/066/2019-2, кадастровая стоимость</w:t>
            </w:r>
            <w:proofErr w:type="gram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:</w:t>
            </w:r>
            <w:proofErr w:type="gramEnd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 xml:space="preserve">      752,22 </w:t>
            </w:r>
            <w:proofErr w:type="spellStart"/>
            <w:r w:rsidRPr="00A227C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A227CA" w:rsidRPr="00A227CA" w:rsidRDefault="00A227CA" w:rsidP="00A227CA">
      <w:pPr>
        <w:tabs>
          <w:tab w:val="left" w:pos="3675"/>
        </w:tabs>
        <w:rPr>
          <w:rFonts w:ascii="Times New Roman" w:eastAsiaTheme="minorHAnsi" w:hAnsi="Times New Roman"/>
          <w:sz w:val="28"/>
          <w:szCs w:val="28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Администрация    </w:t>
      </w:r>
      <w:proofErr w:type="spellStart"/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сельского   поселения </w:t>
      </w: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>Большеигнатовского</w:t>
      </w:r>
      <w:proofErr w:type="spellEnd"/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муниципального района</w:t>
      </w: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    Мордовия</w:t>
      </w: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 w:rsidRPr="00A227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A227C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РАСПОРЯЖЕНИЕ</w:t>
      </w: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227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18.08.2023 г.                                                                                                        № 17</w:t>
      </w: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 w:rsidRPr="00A227CA">
        <w:rPr>
          <w:rFonts w:ascii="Times New Roman" w:eastAsia="Times New Roman" w:hAnsi="Times New Roman"/>
          <w:bCs/>
          <w:sz w:val="24"/>
          <w:szCs w:val="24"/>
          <w:lang w:eastAsia="ar-SA"/>
        </w:rPr>
        <w:t>с</w:t>
      </w:r>
      <w:proofErr w:type="gramStart"/>
      <w:r w:rsidRPr="00A227CA">
        <w:rPr>
          <w:rFonts w:ascii="Times New Roman" w:eastAsia="Times New Roman" w:hAnsi="Times New Roman"/>
          <w:bCs/>
          <w:sz w:val="24"/>
          <w:szCs w:val="24"/>
          <w:lang w:eastAsia="ar-SA"/>
        </w:rPr>
        <w:t>.В</w:t>
      </w:r>
      <w:proofErr w:type="gramEnd"/>
      <w:r w:rsidRPr="00A227CA">
        <w:rPr>
          <w:rFonts w:ascii="Times New Roman" w:eastAsia="Times New Roman" w:hAnsi="Times New Roman"/>
          <w:bCs/>
          <w:sz w:val="24"/>
          <w:szCs w:val="24"/>
          <w:lang w:eastAsia="ar-SA"/>
        </w:rPr>
        <w:t>армазейка</w:t>
      </w:r>
      <w:proofErr w:type="spellEnd"/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27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 передачи  с  баланса, в  муниципальную казну </w:t>
      </w:r>
      <w:proofErr w:type="spellStart"/>
      <w:r w:rsidRPr="00A227CA">
        <w:rPr>
          <w:rFonts w:ascii="Times New Roman" w:eastAsia="Times New Roman" w:hAnsi="Times New Roman"/>
          <w:b/>
          <w:sz w:val="24"/>
          <w:szCs w:val="24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сельского поселения объекты недвижимого имущества (здания и сооружения)</w:t>
      </w: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Руководствуясь пунктам 3, части 1 статьи 14 Федерального закона Российской Федерации от 06 октября  2003 года №131-ФЗ «Об  общих принципах организации местного  самоуправления в Российской Федерации</w:t>
      </w:r>
      <w:proofErr w:type="gram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Положением об управлении  муниципальной собственностью, утвержденным решением Совета депутатов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14 апреля 2017 года №25.</w:t>
      </w: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227CA" w:rsidRPr="00A227CA" w:rsidRDefault="00A227CA" w:rsidP="00A227CA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Передать  объекты  недвижимого имущества </w:t>
      </w:r>
      <w:proofErr w:type="gram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здания и сооружения) указанные  в приложении к настоящему распоряжению, с баланса администрации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поселения,  в муниципальную  казну 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Большеигнатовского</w:t>
      </w:r>
      <w:proofErr w:type="spell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Республики Мордовия.</w:t>
      </w:r>
    </w:p>
    <w:p w:rsidR="00A227CA" w:rsidRPr="00A227CA" w:rsidRDefault="00A227CA" w:rsidP="00A227CA">
      <w:pPr>
        <w:numPr>
          <w:ilvl w:val="0"/>
          <w:numId w:val="3"/>
        </w:num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соответствующие изменения  в реестр муниципальной собственности 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Большеигнатовского</w:t>
      </w:r>
      <w:proofErr w:type="spell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Республики  Мордовия.</w:t>
      </w:r>
    </w:p>
    <w:p w:rsidR="00A227CA" w:rsidRPr="00A227CA" w:rsidRDefault="00A227CA" w:rsidP="00A227CA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Контроль  за</w:t>
      </w:r>
      <w:proofErr w:type="gram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 настоящего распоряжения оставляю за собой. </w:t>
      </w: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 сельского  поселения                                        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А.Р.Рабина</w:t>
      </w:r>
      <w:proofErr w:type="spellEnd"/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227CA" w:rsidRPr="00A227CA" w:rsidRDefault="00A227CA" w:rsidP="00A227C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227CA" w:rsidRPr="00A227CA" w:rsidRDefault="00A227CA" w:rsidP="00A227CA"/>
    <w:p w:rsidR="00A227CA" w:rsidRPr="00A227CA" w:rsidRDefault="00A227CA" w:rsidP="00A227CA"/>
    <w:p w:rsidR="00A227CA" w:rsidRPr="00A227CA" w:rsidRDefault="00A227CA" w:rsidP="00A227C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227CA" w:rsidRPr="00A227CA" w:rsidRDefault="00A227CA" w:rsidP="00A227C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227CA" w:rsidRPr="00A227CA" w:rsidRDefault="00A227CA" w:rsidP="00A227C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227CA" w:rsidRPr="00A227CA" w:rsidRDefault="00A227CA" w:rsidP="00A227C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227CA" w:rsidRPr="00A227CA" w:rsidRDefault="00A227CA" w:rsidP="00A227C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227C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27CA" w:rsidRPr="00A227CA" w:rsidRDefault="00A227CA" w:rsidP="00A227C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227CA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A227CA" w:rsidRPr="00A227CA" w:rsidRDefault="00A227CA" w:rsidP="00A227CA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227C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A227CA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A227CA" w:rsidRPr="00A227CA" w:rsidRDefault="00A227CA" w:rsidP="00A227C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227CA">
        <w:rPr>
          <w:rFonts w:ascii="Times New Roman" w:hAnsi="Times New Roman"/>
          <w:sz w:val="28"/>
          <w:szCs w:val="28"/>
        </w:rPr>
        <w:t>от 18 августа 2023г №17</w:t>
      </w:r>
    </w:p>
    <w:p w:rsidR="00A227CA" w:rsidRPr="00A227CA" w:rsidRDefault="00A227CA" w:rsidP="00A227C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227CA" w:rsidRPr="00A227CA" w:rsidRDefault="00A227CA" w:rsidP="00A227CA">
      <w:pPr>
        <w:rPr>
          <w:rFonts w:ascii="Times New Roman" w:hAnsi="Times New Roman"/>
          <w:sz w:val="28"/>
          <w:szCs w:val="28"/>
        </w:rPr>
      </w:pPr>
    </w:p>
    <w:p w:rsidR="00A227CA" w:rsidRPr="00A227CA" w:rsidRDefault="00A227CA" w:rsidP="00A227CA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  <w:r w:rsidRPr="00A227CA">
        <w:rPr>
          <w:rFonts w:ascii="Times New Roman" w:hAnsi="Times New Roman"/>
          <w:sz w:val="28"/>
          <w:szCs w:val="28"/>
        </w:rPr>
        <w:tab/>
        <w:t>Перечень</w:t>
      </w:r>
    </w:p>
    <w:p w:rsidR="00A227CA" w:rsidRPr="00A227CA" w:rsidRDefault="00A227CA" w:rsidP="00A227C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объектов  недвижимого имущества (здания и сооружения)</w:t>
      </w:r>
      <w:r w:rsidRPr="00A227CA">
        <w:rPr>
          <w:rFonts w:ascii="Times New Roman" w:hAnsi="Times New Roman"/>
          <w:sz w:val="28"/>
          <w:szCs w:val="28"/>
        </w:rPr>
        <w:t xml:space="preserve">, подлежащие  передачи с баланса  </w:t>
      </w:r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в  муниципальную казну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>Большеигнатовского</w:t>
      </w:r>
      <w:proofErr w:type="spellEnd"/>
      <w:r w:rsidRPr="00A227CA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</w:p>
    <w:p w:rsidR="00A227CA" w:rsidRPr="00A227CA" w:rsidRDefault="00A227CA" w:rsidP="00A227CA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 w:rsidRPr="00A227CA">
        <w:rPr>
          <w:rFonts w:ascii="Times New Roman" w:hAnsi="Times New Roman"/>
          <w:sz w:val="28"/>
          <w:szCs w:val="28"/>
        </w:rPr>
        <w:tab/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843"/>
        <w:gridCol w:w="1276"/>
        <w:gridCol w:w="992"/>
        <w:gridCol w:w="1559"/>
        <w:gridCol w:w="1276"/>
      </w:tblGrid>
      <w:tr w:rsidR="00A227CA" w:rsidRPr="00A227CA" w:rsidTr="009513CB">
        <w:tc>
          <w:tcPr>
            <w:tcW w:w="49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227C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227C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81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992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 xml:space="preserve">Сумма амортизации </w:t>
            </w: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Остаточная стоимость</w:t>
            </w:r>
          </w:p>
        </w:tc>
      </w:tr>
      <w:tr w:rsidR="00A227CA" w:rsidRPr="00A227CA" w:rsidTr="009513CB">
        <w:tc>
          <w:tcPr>
            <w:tcW w:w="49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27CA">
              <w:rPr>
                <w:rFonts w:ascii="Times New Roman" w:hAnsi="Times New Roman"/>
                <w:sz w:val="20"/>
                <w:szCs w:val="20"/>
              </w:rPr>
              <w:t>Дет.сад</w:t>
            </w:r>
            <w:proofErr w:type="gramStart"/>
            <w:r w:rsidRPr="00A227C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A227CA">
              <w:rPr>
                <w:rFonts w:ascii="Times New Roman" w:hAnsi="Times New Roman"/>
                <w:sz w:val="20"/>
                <w:szCs w:val="20"/>
              </w:rPr>
              <w:t>.Качаево</w:t>
            </w:r>
            <w:proofErr w:type="spellEnd"/>
          </w:p>
        </w:tc>
        <w:tc>
          <w:tcPr>
            <w:tcW w:w="1843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101120000000001</w:t>
            </w: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222936,48</w:t>
            </w:r>
          </w:p>
        </w:tc>
        <w:tc>
          <w:tcPr>
            <w:tcW w:w="992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222936,48</w:t>
            </w: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7CA" w:rsidRPr="00A227CA" w:rsidTr="009513CB">
        <w:tc>
          <w:tcPr>
            <w:tcW w:w="49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 xml:space="preserve">Здание админ. </w:t>
            </w:r>
            <w:proofErr w:type="spellStart"/>
            <w:r w:rsidRPr="00A227CA">
              <w:rPr>
                <w:rFonts w:ascii="Times New Roman" w:hAnsi="Times New Roman"/>
                <w:sz w:val="20"/>
                <w:szCs w:val="20"/>
              </w:rPr>
              <w:t>Н.Качаево</w:t>
            </w:r>
            <w:proofErr w:type="spellEnd"/>
          </w:p>
        </w:tc>
        <w:tc>
          <w:tcPr>
            <w:tcW w:w="1843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101120000000002</w:t>
            </w: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162522,72</w:t>
            </w:r>
          </w:p>
        </w:tc>
        <w:tc>
          <w:tcPr>
            <w:tcW w:w="992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162522,72</w:t>
            </w: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7CA" w:rsidRPr="00A227CA" w:rsidTr="009513CB">
        <w:tc>
          <w:tcPr>
            <w:tcW w:w="49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 xml:space="preserve">Мост с. </w:t>
            </w:r>
            <w:proofErr w:type="spellStart"/>
            <w:r w:rsidRPr="00A227CA">
              <w:rPr>
                <w:rFonts w:ascii="Times New Roman" w:hAnsi="Times New Roman"/>
                <w:sz w:val="20"/>
                <w:szCs w:val="20"/>
              </w:rPr>
              <w:t>Вармазейка</w:t>
            </w:r>
            <w:proofErr w:type="spellEnd"/>
          </w:p>
        </w:tc>
        <w:tc>
          <w:tcPr>
            <w:tcW w:w="1843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031245263820001</w:t>
            </w: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291756,00</w:t>
            </w:r>
          </w:p>
        </w:tc>
        <w:tc>
          <w:tcPr>
            <w:tcW w:w="992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291756,00</w:t>
            </w: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7CA" w:rsidRPr="00A227CA" w:rsidTr="009513CB">
        <w:tc>
          <w:tcPr>
            <w:tcW w:w="49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1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 xml:space="preserve">Плотина с. </w:t>
            </w:r>
            <w:proofErr w:type="spellStart"/>
            <w:r w:rsidRPr="00A227CA">
              <w:rPr>
                <w:rFonts w:ascii="Times New Roman" w:hAnsi="Times New Roman"/>
                <w:sz w:val="20"/>
                <w:szCs w:val="20"/>
              </w:rPr>
              <w:t>Вармазейка</w:t>
            </w:r>
            <w:proofErr w:type="spellEnd"/>
          </w:p>
        </w:tc>
        <w:tc>
          <w:tcPr>
            <w:tcW w:w="1843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031245273240001</w:t>
            </w: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318160,00</w:t>
            </w:r>
          </w:p>
        </w:tc>
        <w:tc>
          <w:tcPr>
            <w:tcW w:w="992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318160,00</w:t>
            </w: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A227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7CA" w:rsidRPr="00A227CA" w:rsidTr="009513CB">
        <w:tc>
          <w:tcPr>
            <w:tcW w:w="495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7CA" w:rsidRPr="00A227CA" w:rsidRDefault="00A227CA" w:rsidP="00A227CA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27CA" w:rsidRPr="00A227CA" w:rsidRDefault="00A227CA" w:rsidP="00A227CA">
      <w:pPr>
        <w:tabs>
          <w:tab w:val="left" w:pos="3675"/>
        </w:tabs>
        <w:rPr>
          <w:rFonts w:ascii="Times New Roman" w:hAnsi="Times New Roman"/>
          <w:sz w:val="20"/>
          <w:szCs w:val="20"/>
        </w:rPr>
      </w:pPr>
    </w:p>
    <w:p w:rsidR="00B2600B" w:rsidRDefault="00B2600B" w:rsidP="00A227CA">
      <w:pPr>
        <w:tabs>
          <w:tab w:val="left" w:pos="3480"/>
        </w:tabs>
      </w:pPr>
      <w:bookmarkStart w:id="0" w:name="_GoBack"/>
      <w:bookmarkEnd w:id="0"/>
    </w:p>
    <w:sectPr w:rsidR="00B2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39C3"/>
    <w:multiLevelType w:val="hybridMultilevel"/>
    <w:tmpl w:val="864A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55B1"/>
    <w:multiLevelType w:val="hybridMultilevel"/>
    <w:tmpl w:val="9828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08"/>
    <w:rsid w:val="0036182B"/>
    <w:rsid w:val="00936608"/>
    <w:rsid w:val="00A227CA"/>
    <w:rsid w:val="00B2600B"/>
    <w:rsid w:val="00C0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3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7C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227CA"/>
    <w:rPr>
      <w:color w:val="0000FF"/>
      <w:u w:val="single"/>
    </w:rPr>
  </w:style>
  <w:style w:type="table" w:styleId="a7">
    <w:name w:val="Table Grid"/>
    <w:basedOn w:val="a1"/>
    <w:uiPriority w:val="59"/>
    <w:rsid w:val="00A2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A227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3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7C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227CA"/>
    <w:rPr>
      <w:color w:val="0000FF"/>
      <w:u w:val="single"/>
    </w:rPr>
  </w:style>
  <w:style w:type="table" w:styleId="a7">
    <w:name w:val="Table Grid"/>
    <w:basedOn w:val="a1"/>
    <w:uiPriority w:val="59"/>
    <w:rsid w:val="00A2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A227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2023-08-29T09:56:00Z</cp:lastPrinted>
  <dcterms:created xsi:type="dcterms:W3CDTF">2023-08-29T09:50:00Z</dcterms:created>
  <dcterms:modified xsi:type="dcterms:W3CDTF">2023-08-29T13:53:00Z</dcterms:modified>
</cp:coreProperties>
</file>